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3C3" w:rsidRDefault="009613C3" w:rsidP="009613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9613C3" w:rsidRDefault="009613C3" w:rsidP="009613C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9613C3" w:rsidRDefault="009613C3" w:rsidP="009613C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(2021-2022)</w:t>
      </w:r>
    </w:p>
    <w:p w:rsidR="009613C3" w:rsidRDefault="009613C3" w:rsidP="009613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MA Semester 3</w:t>
      </w:r>
      <w:r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>
        <w:rPr>
          <w:rFonts w:ascii="Times New Roman" w:hAnsi="Times New Roman"/>
          <w:b/>
          <w:sz w:val="24"/>
          <w:szCs w:val="24"/>
        </w:rPr>
        <w:t>Silender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Kumar</w:t>
      </w:r>
    </w:p>
    <w:p w:rsidR="009613C3" w:rsidRDefault="009613C3" w:rsidP="009613C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Public Administration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3rd</w:t>
      </w:r>
    </w:p>
    <w:p w:rsidR="009613C3" w:rsidRDefault="009613C3" w:rsidP="009613C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Disaster Management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>Room No :  318</w:t>
      </w:r>
    </w:p>
    <w:p w:rsidR="009613C3" w:rsidRDefault="009613C3" w:rsidP="009613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9613C3" w:rsidTr="00E608B9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9613C3" w:rsidTr="00E608B9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9613C3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Disaster: Concept &amp; Dimensions</w:t>
            </w:r>
          </w:p>
        </w:tc>
      </w:tr>
      <w:tr w:rsidR="009613C3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Natural Disasters: Earthquakes</w:t>
            </w:r>
          </w:p>
        </w:tc>
      </w:tr>
      <w:tr w:rsidR="009613C3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Volcanic Eruptions and Floods</w:t>
            </w:r>
          </w:p>
        </w:tc>
      </w:tr>
      <w:tr w:rsidR="009613C3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Cyclones, Climate Change and Man-made Disasters: Anthropogenic</w:t>
            </w:r>
          </w:p>
        </w:tc>
      </w:tr>
      <w:tr w:rsidR="009613C3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Soil degradation, Desertification and Deforestation </w:t>
            </w:r>
          </w:p>
        </w:tc>
      </w:tr>
      <w:tr w:rsidR="009613C3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Disaster Management Act 2005</w:t>
            </w:r>
          </w:p>
        </w:tc>
      </w:tr>
      <w:tr w:rsidR="009613C3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t>Organiastional</w:t>
            </w:r>
            <w:proofErr w:type="spellEnd"/>
            <w:r>
              <w:t xml:space="preserve"> Framework for Disaster Administration in India at the Union, State and Local levels (including Nodal Agency, National Disaster Management, Authority, State Authority)</w:t>
            </w:r>
          </w:p>
        </w:tc>
      </w:tr>
      <w:tr w:rsidR="009613C3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t>Organisational</w:t>
            </w:r>
            <w:proofErr w:type="spellEnd"/>
            <w:r>
              <w:t xml:space="preserve"> Framework for Disaster Administration in India at the Union, State and Local levels (including Nodal Agency, National Disaster Management, Authority, State Authority)</w:t>
            </w:r>
          </w:p>
        </w:tc>
      </w:tr>
      <w:tr w:rsidR="009613C3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Role of Information and Communication Technology Systems in Disaster Management</w:t>
            </w:r>
          </w:p>
        </w:tc>
      </w:tr>
      <w:tr w:rsidR="009613C3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Interstate and International Cooperation for Disaster Management</w:t>
            </w:r>
          </w:p>
        </w:tc>
      </w:tr>
      <w:tr w:rsidR="009613C3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Role of NGOs in Disaster Management </w:t>
            </w:r>
          </w:p>
        </w:tc>
      </w:tr>
      <w:tr w:rsidR="009613C3" w:rsidTr="00E608B9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9613C3" w:rsidTr="00E608B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Role of </w:t>
            </w:r>
            <w:r>
              <w:t>Army in Disaster Management</w:t>
            </w:r>
          </w:p>
        </w:tc>
      </w:tr>
      <w:tr w:rsidR="009613C3" w:rsidTr="00E608B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Disaster Risk Reduction – Sustainable Development</w:t>
            </w:r>
          </w:p>
        </w:tc>
      </w:tr>
      <w:tr w:rsidR="009613C3" w:rsidTr="00E608B9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Disaster Preparedness; Relief and Rehabilitation</w:t>
            </w:r>
          </w:p>
        </w:tc>
      </w:tr>
      <w:tr w:rsidR="009613C3" w:rsidTr="00E608B9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Disaster Management Training</w:t>
            </w:r>
          </w:p>
        </w:tc>
      </w:tr>
      <w:tr w:rsidR="009613C3" w:rsidTr="00E608B9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613C3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9613C3" w:rsidRDefault="009613C3" w:rsidP="009613C3"/>
    <w:p w:rsidR="009613C3" w:rsidRDefault="009613C3" w:rsidP="009613C3"/>
    <w:p w:rsidR="009613C3" w:rsidRDefault="009613C3" w:rsidP="009613C3"/>
    <w:p w:rsidR="009613C3" w:rsidRPr="00562A28" w:rsidRDefault="009613C3" w:rsidP="009613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9613C3" w:rsidRPr="00562A28" w:rsidRDefault="009613C3" w:rsidP="009613C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9613C3" w:rsidRPr="00562A28" w:rsidRDefault="009613C3" w:rsidP="009613C3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613C3" w:rsidRPr="00562A28" w:rsidRDefault="009613C3" w:rsidP="009613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BA </w:t>
      </w:r>
      <w:proofErr w:type="spell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5</w:t>
      </w:r>
      <w:r w:rsidRPr="00915F49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Silender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Kumar </w:t>
      </w:r>
    </w:p>
    <w:p w:rsidR="009613C3" w:rsidRPr="00562A28" w:rsidRDefault="009613C3" w:rsidP="009613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Public Administration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8th</w:t>
      </w:r>
    </w:p>
    <w:p w:rsidR="009613C3" w:rsidRPr="00562A28" w:rsidRDefault="009613C3" w:rsidP="009613C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t xml:space="preserve"> LOCAL GOVERNMENT (WITH SPECIAL REFERENCE TO </w:t>
      </w:r>
      <w:proofErr w:type="spellStart"/>
      <w:r>
        <w:t>PUNJAB</w:t>
      </w:r>
      <w:r w:rsidRPr="00562A28">
        <w:rPr>
          <w:rFonts w:ascii="Times New Roman" w:hAnsi="Times New Roman"/>
          <w:b/>
          <w:sz w:val="24"/>
          <w:szCs w:val="24"/>
        </w:rPr>
        <w:t>Room</w:t>
      </w:r>
      <w:proofErr w:type="spellEnd"/>
      <w:r w:rsidRPr="00562A28">
        <w:rPr>
          <w:rFonts w:ascii="Times New Roman" w:hAnsi="Times New Roman"/>
          <w:b/>
          <w:sz w:val="24"/>
          <w:szCs w:val="24"/>
        </w:rPr>
        <w:t xml:space="preserve"> No : </w:t>
      </w:r>
      <w:r>
        <w:rPr>
          <w:rFonts w:ascii="Times New Roman" w:hAnsi="Times New Roman"/>
          <w:b/>
          <w:sz w:val="24"/>
          <w:szCs w:val="24"/>
        </w:rPr>
        <w:t>320</w:t>
      </w:r>
    </w:p>
    <w:p w:rsidR="009613C3" w:rsidRPr="00562A28" w:rsidRDefault="009613C3" w:rsidP="009613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9613C3" w:rsidRPr="00562A28" w:rsidTr="00E608B9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9613C3" w:rsidRPr="00562A28" w:rsidTr="00E608B9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Meaning and Significance of Local Government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Evolution of Local Government since 1882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Role of Deputy Commissioner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Divisional Commissioner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Rural and Urban Development: Dimensions and Issues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The 73rd Constitutional Amendment – Provisions and its Impact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Gram </w:t>
            </w:r>
            <w:proofErr w:type="spellStart"/>
            <w:r>
              <w:t>Sabha</w:t>
            </w:r>
            <w:proofErr w:type="spellEnd"/>
            <w:r>
              <w:t xml:space="preserve"> – Composition Functions and Powers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t>Panchayati</w:t>
            </w:r>
            <w:proofErr w:type="spellEnd"/>
            <w:r>
              <w:t xml:space="preserve"> Raj Institutions in Punjab – Structure, Functions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t>Panchayati</w:t>
            </w:r>
            <w:proofErr w:type="spellEnd"/>
            <w:r>
              <w:t xml:space="preserve"> Raj Institutions in Punjab – Structure, Functions,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Sources of Finances and Personnel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The 74th Constitutional Amendment – Provisions and its Impact</w:t>
            </w:r>
          </w:p>
        </w:tc>
      </w:tr>
      <w:tr w:rsidR="009613C3" w:rsidRPr="00562A28" w:rsidTr="00E608B9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9613C3" w:rsidRPr="00562A28" w:rsidTr="00E608B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Urban Local Bodies – Structure, Functions and Sources of Finance</w:t>
            </w:r>
          </w:p>
        </w:tc>
      </w:tr>
      <w:tr w:rsidR="009613C3" w:rsidRPr="00562A28" w:rsidTr="00E608B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Mayor – Position, Functions and Powers, Municipal Commissioner – Position, Functions and Powers</w:t>
            </w:r>
          </w:p>
        </w:tc>
      </w:tr>
      <w:tr w:rsidR="009613C3" w:rsidRPr="00562A28" w:rsidTr="00E608B9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State Control over Local Bodies, State Finance Commission: Composition, Functions and Role</w:t>
            </w:r>
          </w:p>
        </w:tc>
      </w:tr>
      <w:tr w:rsidR="009613C3" w:rsidRPr="00562A28" w:rsidTr="00E608B9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t>Provincialisation</w:t>
            </w:r>
            <w:proofErr w:type="spellEnd"/>
            <w:r>
              <w:t xml:space="preserve"> of Municipal Services, Rural- Urban Relationship – Challenges and Remedies</w:t>
            </w:r>
          </w:p>
        </w:tc>
      </w:tr>
      <w:tr w:rsidR="009613C3" w:rsidRPr="00562A28" w:rsidTr="00E608B9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9613C3" w:rsidRDefault="009613C3" w:rsidP="009613C3"/>
    <w:p w:rsidR="009613C3" w:rsidRDefault="009613C3" w:rsidP="009613C3"/>
    <w:p w:rsidR="009613C3" w:rsidRDefault="009613C3" w:rsidP="009613C3"/>
    <w:p w:rsidR="009613C3" w:rsidRPr="00562A28" w:rsidRDefault="009613C3" w:rsidP="009613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9613C3" w:rsidRPr="00562A28" w:rsidRDefault="009613C3" w:rsidP="009613C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9613C3" w:rsidRPr="00562A28" w:rsidRDefault="009613C3" w:rsidP="009613C3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613C3" w:rsidRPr="00562A28" w:rsidRDefault="009613C3" w:rsidP="009613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 xml:space="preserve">BA </w:t>
      </w:r>
      <w:proofErr w:type="spell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5</w:t>
      </w:r>
      <w:r w:rsidRPr="00B774DA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>Honours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Silender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Kumar</w:t>
      </w:r>
    </w:p>
    <w:p w:rsidR="009613C3" w:rsidRPr="00562A28" w:rsidRDefault="009613C3" w:rsidP="009613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Public Administration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2</w:t>
      </w:r>
      <w:r w:rsidRPr="00B774DA">
        <w:rPr>
          <w:rFonts w:ascii="Times New Roman" w:hAnsi="Times New Roman"/>
          <w:b/>
          <w:sz w:val="24"/>
          <w:szCs w:val="24"/>
          <w:vertAlign w:val="superscript"/>
        </w:rPr>
        <w:t>nd</w:t>
      </w:r>
    </w:p>
    <w:p w:rsidR="009613C3" w:rsidRPr="00562A28" w:rsidRDefault="009613C3" w:rsidP="009613C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Research Methodology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 :</w:t>
      </w:r>
      <w:r>
        <w:rPr>
          <w:rFonts w:ascii="Times New Roman" w:hAnsi="Times New Roman"/>
          <w:b/>
          <w:sz w:val="24"/>
          <w:szCs w:val="24"/>
        </w:rPr>
        <w:t xml:space="preserve"> 330</w:t>
      </w:r>
    </w:p>
    <w:p w:rsidR="009613C3" w:rsidRPr="00562A28" w:rsidRDefault="009613C3" w:rsidP="009613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9613C3" w:rsidRPr="00562A28" w:rsidTr="00E608B9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9613C3" w:rsidRPr="00562A28" w:rsidTr="00E608B9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Meaning, Nature and Scope of Social Research  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B774DA" w:rsidRDefault="009613C3" w:rsidP="00E608B9">
            <w:pPr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 xml:space="preserve">Hypotheses: Meaning types and Significance 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Research Design: Meaning types and Components 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Methods of Social Research- Experimental, survey and Case study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Methods of Data Collection- Documents, observation, Interview and Questionnaire 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Data Processing – Editing, Coding and Tabulation  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use of computer, Report writing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Sampling- Meaning types, Merits and Demerits 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Frequency Distribution- Meaning and steps  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Measures of Central Tendency: Mean, Medium and Mode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9613C3" w:rsidRPr="00562A28" w:rsidTr="00E608B9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9613C3" w:rsidRPr="00562A28" w:rsidTr="00E608B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B774DA" w:rsidRDefault="009613C3" w:rsidP="00E608B9">
            <w:pPr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Measures of Dispersion- Standard  Deviation</w:t>
            </w:r>
          </w:p>
        </w:tc>
      </w:tr>
      <w:tr w:rsidR="009613C3" w:rsidRPr="00562A28" w:rsidTr="00E608B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Correlation- Karl Pearson</w:t>
            </w:r>
          </w:p>
        </w:tc>
      </w:tr>
      <w:tr w:rsidR="009613C3" w:rsidRPr="00562A28" w:rsidTr="00E608B9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Chi- Square</w:t>
            </w:r>
          </w:p>
        </w:tc>
      </w:tr>
      <w:tr w:rsidR="009613C3" w:rsidRPr="00562A28" w:rsidTr="00E608B9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9613C3" w:rsidRPr="00562A28" w:rsidTr="00E608B9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9613C3" w:rsidRPr="00562A28" w:rsidRDefault="009613C3" w:rsidP="009613C3">
      <w:pPr>
        <w:rPr>
          <w:rFonts w:ascii="Times New Roman" w:hAnsi="Times New Roman"/>
          <w:sz w:val="24"/>
          <w:szCs w:val="24"/>
        </w:rPr>
      </w:pPr>
    </w:p>
    <w:p w:rsidR="009613C3" w:rsidRDefault="009613C3" w:rsidP="009613C3"/>
    <w:p w:rsidR="009613C3" w:rsidRDefault="009613C3" w:rsidP="009613C3"/>
    <w:p w:rsidR="009613C3" w:rsidRDefault="009613C3" w:rsidP="009613C3"/>
    <w:p w:rsidR="009613C3" w:rsidRPr="00562A28" w:rsidRDefault="009613C3" w:rsidP="009613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9613C3" w:rsidRPr="00562A28" w:rsidRDefault="009613C3" w:rsidP="009613C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9613C3" w:rsidRPr="00562A28" w:rsidRDefault="009613C3" w:rsidP="009613C3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613C3" w:rsidRPr="004C1DA9" w:rsidRDefault="009613C3" w:rsidP="009613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>
        <w:rPr>
          <w:rFonts w:ascii="Times New Roman" w:hAnsi="Times New Roman"/>
          <w:b/>
          <w:sz w:val="24"/>
          <w:szCs w:val="24"/>
        </w:rPr>
        <w:t xml:space="preserve"> BA 5</w:t>
      </w:r>
      <w:r w:rsidRPr="004C1DA9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Semester                              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Silender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Kumar</w:t>
      </w:r>
    </w:p>
    <w:p w:rsidR="009613C3" w:rsidRPr="00562A28" w:rsidRDefault="009613C3" w:rsidP="009613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Police Administration                           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6</w:t>
      </w:r>
      <w:r w:rsidRPr="004C1DA9">
        <w:rPr>
          <w:rFonts w:ascii="Times New Roman" w:hAnsi="Times New Roman"/>
          <w:b/>
          <w:sz w:val="24"/>
          <w:szCs w:val="24"/>
          <w:vertAlign w:val="superscript"/>
        </w:rPr>
        <w:t>th</w:t>
      </w:r>
      <w:proofErr w:type="gramEnd"/>
    </w:p>
    <w:p w:rsidR="009613C3" w:rsidRPr="00562A28" w:rsidRDefault="009613C3" w:rsidP="009613C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spellStart"/>
      <w:r>
        <w:t>OrganisationalBehaviour</w:t>
      </w:r>
      <w:proofErr w:type="spellEnd"/>
      <w:proofErr w:type="gramEnd"/>
      <w:r>
        <w:t xml:space="preserve"> With Special Reference to Police </w:t>
      </w:r>
      <w:proofErr w:type="spellStart"/>
      <w:r>
        <w:t>Administration</w:t>
      </w:r>
      <w:r w:rsidRPr="00562A28">
        <w:rPr>
          <w:rFonts w:ascii="Times New Roman" w:hAnsi="Times New Roman"/>
          <w:b/>
          <w:sz w:val="24"/>
          <w:szCs w:val="24"/>
        </w:rPr>
        <w:t>Room</w:t>
      </w:r>
      <w:proofErr w:type="spellEnd"/>
      <w:r w:rsidRPr="00562A28">
        <w:rPr>
          <w:rFonts w:ascii="Times New Roman" w:hAnsi="Times New Roman"/>
          <w:b/>
          <w:sz w:val="24"/>
          <w:szCs w:val="24"/>
        </w:rPr>
        <w:t xml:space="preserve"> No : </w:t>
      </w:r>
      <w:r>
        <w:rPr>
          <w:rFonts w:ascii="Times New Roman" w:hAnsi="Times New Roman"/>
          <w:b/>
          <w:sz w:val="24"/>
          <w:szCs w:val="24"/>
        </w:rPr>
        <w:t>322</w:t>
      </w:r>
    </w:p>
    <w:p w:rsidR="009613C3" w:rsidRPr="00562A28" w:rsidRDefault="009613C3" w:rsidP="009613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9613C3" w:rsidRPr="00562A28" w:rsidTr="00E608B9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9613C3" w:rsidRPr="00562A28" w:rsidTr="00E608B9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t>OrganisationalBehaviour</w:t>
            </w:r>
            <w:proofErr w:type="spellEnd"/>
            <w:r>
              <w:t>: Concept, Nature and Significance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 xml:space="preserve">Foundations of </w:t>
            </w:r>
            <w:proofErr w:type="spellStart"/>
            <w:r>
              <w:t>OrganisationalBehaviour</w:t>
            </w:r>
            <w:proofErr w:type="spellEnd"/>
            <w:r>
              <w:t xml:space="preserve"> – Scientific Management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Human Relations, Systems and Contingency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Models of </w:t>
            </w:r>
            <w:proofErr w:type="spellStart"/>
            <w:r>
              <w:t>OrganisationalBehaviour</w:t>
            </w:r>
            <w:proofErr w:type="spellEnd"/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Motivation: Concept; and Theories – Maslow’s Need Hierarchy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>Week 6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McGregor’s Theory X &amp; Y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Morale: Concept; and Factors to Build-up Morale in India Police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Leadership: Concept, Theories – Trait and Situational; and Qualities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Communication: Concept, Process, Types and Barriers. Communication Modes in Indian Police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Decision Making: Concept; Types; and Simon’s Rational Comprehensive Theory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9613C3" w:rsidRPr="00562A28" w:rsidTr="00E608B9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9613C3" w:rsidRPr="00562A28" w:rsidTr="00E608B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Transactional Analysis: Meaning; and Types of Transactions</w:t>
            </w:r>
          </w:p>
        </w:tc>
      </w:tr>
      <w:tr w:rsidR="009613C3" w:rsidRPr="00562A28" w:rsidTr="00E608B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Organizational Change: Concept; Rationale; and Resistance to Change</w:t>
            </w:r>
          </w:p>
        </w:tc>
      </w:tr>
      <w:tr w:rsidR="009613C3" w:rsidRPr="00562A28" w:rsidTr="00E608B9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t>Organisational</w:t>
            </w:r>
            <w:proofErr w:type="spellEnd"/>
            <w:r>
              <w:t xml:space="preserve"> Development: Concept and Rationale</w:t>
            </w:r>
          </w:p>
        </w:tc>
      </w:tr>
      <w:tr w:rsidR="009613C3" w:rsidRPr="00562A28" w:rsidTr="00E608B9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9613C3" w:rsidRPr="00562A28" w:rsidTr="00E608B9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9613C3" w:rsidRPr="00562A28" w:rsidRDefault="009613C3" w:rsidP="009613C3">
      <w:pPr>
        <w:rPr>
          <w:rFonts w:ascii="Times New Roman" w:hAnsi="Times New Roman"/>
          <w:sz w:val="24"/>
          <w:szCs w:val="24"/>
        </w:rPr>
      </w:pPr>
    </w:p>
    <w:p w:rsidR="009613C3" w:rsidRDefault="009613C3" w:rsidP="009613C3"/>
    <w:p w:rsidR="009613C3" w:rsidRDefault="009613C3" w:rsidP="009613C3"/>
    <w:p w:rsidR="009613C3" w:rsidRDefault="009613C3" w:rsidP="009613C3"/>
    <w:p w:rsidR="009613C3" w:rsidRPr="00562A28" w:rsidRDefault="009613C3" w:rsidP="009613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9613C3" w:rsidRPr="00562A28" w:rsidRDefault="009613C3" w:rsidP="009613C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PG 1</w:t>
      </w:r>
      <w:r w:rsidRPr="009C0496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:rsidR="009613C3" w:rsidRPr="00562A28" w:rsidRDefault="009613C3" w:rsidP="009613C3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613C3" w:rsidRPr="00562A28" w:rsidRDefault="009613C3" w:rsidP="009613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MA </w:t>
      </w:r>
      <w:proofErr w:type="spell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1</w:t>
      </w:r>
      <w:r w:rsidRPr="00C45944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Silender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Kumar</w:t>
      </w:r>
    </w:p>
    <w:p w:rsidR="009613C3" w:rsidRPr="00562A28" w:rsidRDefault="009613C3" w:rsidP="009613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Public Administration                            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5</w:t>
      </w:r>
      <w:r w:rsidRPr="00C45944">
        <w:rPr>
          <w:rFonts w:ascii="Times New Roman" w:hAnsi="Times New Roman"/>
          <w:b/>
          <w:sz w:val="24"/>
          <w:szCs w:val="24"/>
          <w:vertAlign w:val="superscript"/>
        </w:rPr>
        <w:t>th</w:t>
      </w:r>
      <w:proofErr w:type="gramEnd"/>
    </w:p>
    <w:p w:rsidR="009613C3" w:rsidRPr="00562A28" w:rsidRDefault="009613C3" w:rsidP="009613C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Administrative Theory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 :</w:t>
      </w:r>
      <w:r>
        <w:rPr>
          <w:rFonts w:ascii="Times New Roman" w:hAnsi="Times New Roman"/>
          <w:b/>
          <w:sz w:val="24"/>
          <w:szCs w:val="24"/>
        </w:rPr>
        <w:t xml:space="preserve"> 318</w:t>
      </w:r>
    </w:p>
    <w:p w:rsidR="009613C3" w:rsidRPr="00562A28" w:rsidRDefault="009613C3" w:rsidP="009613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9613C3" w:rsidRPr="00562A28" w:rsidTr="00E608B9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Meaning, Nature and Scope of Public Administration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Evolution of the discipline and its present status in developed and developing countries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New Public Administration; New Public Management; Principal-Agent Theory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Concept: New Public Service; Post-modernism; Post-structuralism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Organization: Meaning; Types: Formal and Informal Organizations, Hierarchy; Unity of Command</w:t>
            </w:r>
          </w:p>
        </w:tc>
      </w:tr>
      <w:tr w:rsidR="009613C3" w:rsidRPr="00562A28" w:rsidTr="00E608B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Span of Control; </w:t>
            </w:r>
            <w:proofErr w:type="spellStart"/>
            <w:r>
              <w:t>Centralisation</w:t>
            </w:r>
            <w:proofErr w:type="spellEnd"/>
            <w:r>
              <w:t xml:space="preserve">; </w:t>
            </w:r>
            <w:proofErr w:type="spellStart"/>
            <w:r>
              <w:t>DecentralisationThe</w:t>
            </w:r>
            <w:proofErr w:type="spellEnd"/>
            <w:r>
              <w:t xml:space="preserve"> Chief Executive: Types, Functions and Role</w:t>
            </w:r>
          </w:p>
        </w:tc>
      </w:tr>
      <w:tr w:rsidR="009613C3" w:rsidRPr="00562A28" w:rsidTr="00E608B9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9613C3" w:rsidRPr="00562A28" w:rsidTr="00E608B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Line and Staff Agencies; Headquarter and Field Relationships, Communication: Concept, Process and Barriers</w:t>
            </w:r>
          </w:p>
        </w:tc>
      </w:tr>
      <w:tr w:rsidR="009613C3" w:rsidRPr="00562A28" w:rsidTr="00E608B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Supervision: Concept, Process and Barriers Coordination: Concept, Process and Barriers</w:t>
            </w:r>
          </w:p>
        </w:tc>
      </w:tr>
      <w:tr w:rsidR="009613C3" w:rsidRPr="00562A28" w:rsidTr="00E608B9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Accountability of Administration: Legislative, Executive and Judicial</w:t>
            </w:r>
          </w:p>
        </w:tc>
      </w:tr>
      <w:tr w:rsidR="009613C3" w:rsidRPr="00562A28" w:rsidTr="00E608B9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Citizen and Administration Interface: Concept and Philosophy; Citizen Charter</w:t>
            </w:r>
          </w:p>
        </w:tc>
      </w:tr>
      <w:tr w:rsidR="009613C3" w:rsidRPr="00562A28" w:rsidTr="00E608B9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Administrative Reforms: Concept and Philosophy</w:t>
            </w:r>
          </w:p>
        </w:tc>
      </w:tr>
      <w:tr w:rsidR="009613C3" w:rsidRPr="00562A28" w:rsidTr="00E608B9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t>Good Governance: Concept, Application and Rationale</w:t>
            </w:r>
          </w:p>
        </w:tc>
      </w:tr>
      <w:tr w:rsidR="009613C3" w:rsidRPr="00562A28" w:rsidTr="00E608B9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13C3" w:rsidRPr="00562A28" w:rsidRDefault="009613C3" w:rsidP="00E608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D73CA2" w:rsidRDefault="00D73CA2"/>
    <w:sectPr w:rsidR="00D73CA2" w:rsidSect="00D73C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9613C3"/>
    <w:rsid w:val="009613C3"/>
    <w:rsid w:val="00D73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3C3"/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1315</Words>
  <Characters>7502</Characters>
  <Application>Microsoft Office Word</Application>
  <DocSecurity>0</DocSecurity>
  <Lines>62</Lines>
  <Paragraphs>17</Paragraphs>
  <ScaleCrop>false</ScaleCrop>
  <Company/>
  <LinksUpToDate>false</LinksUpToDate>
  <CharactersWithSpaces>8800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2021-09-14T17:24:00Z</dcterms:created>
  <dcterms:modified xsi:type="dcterms:W3CDTF">2021-09-14T17:24:00Z</dcterms:modified>
</cp:coreProperties>
</file>