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D6" w:rsidRDefault="000E18D6" w:rsidP="000E18D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E18D6" w:rsidRDefault="000E18D6" w:rsidP="000E18D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0E18D6" w:rsidRDefault="000E18D6" w:rsidP="000E18D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(2019-20) 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F2E00">
        <w:rPr>
          <w:b/>
          <w:sz w:val="24"/>
          <w:szCs w:val="24"/>
        </w:rPr>
        <w:t xml:space="preserve">M.A </w:t>
      </w:r>
      <w:r>
        <w:rPr>
          <w:b/>
          <w:sz w:val="24"/>
          <w:szCs w:val="24"/>
        </w:rPr>
        <w:t>-I Semester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Faculty</w:t>
      </w:r>
      <w:r w:rsidRPr="00EF1B7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FF2E00">
        <w:rPr>
          <w:b/>
          <w:sz w:val="24"/>
          <w:szCs w:val="24"/>
        </w:rPr>
        <w:t>PROF. SUDHIR HINDWAN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FF2E00">
        <w:rPr>
          <w:b/>
          <w:sz w:val="24"/>
          <w:szCs w:val="24"/>
        </w:rPr>
        <w:t>2</w:t>
      </w:r>
      <w:r w:rsidR="00FF2E00" w:rsidRPr="00FF2E00">
        <w:rPr>
          <w:b/>
          <w:sz w:val="24"/>
          <w:szCs w:val="24"/>
          <w:vertAlign w:val="superscript"/>
        </w:rPr>
        <w:t>ND</w:t>
      </w:r>
      <w:r w:rsidR="00FF2E00">
        <w:rPr>
          <w:b/>
          <w:sz w:val="24"/>
          <w:szCs w:val="24"/>
        </w:rPr>
        <w:t xml:space="preserve"> PERIOD</w:t>
      </w:r>
    </w:p>
    <w:p w:rsidR="000E18D6" w:rsidRPr="00EF1B72" w:rsidRDefault="000E18D6" w:rsidP="000E18D6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>Paper</w:t>
      </w:r>
      <w:r>
        <w:rPr>
          <w:b/>
          <w:sz w:val="24"/>
          <w:szCs w:val="24"/>
        </w:rPr>
        <w:tab/>
      </w:r>
      <w:r w:rsidR="00E2553B">
        <w:rPr>
          <w:rFonts w:ascii="Times-Bold" w:hAnsi="Times-Bold" w:cs="Times-Bold"/>
          <w:b/>
          <w:bCs/>
          <w:sz w:val="20"/>
          <w:szCs w:val="20"/>
        </w:rPr>
        <w:t xml:space="preserve">Course </w:t>
      </w:r>
      <w:proofErr w:type="gramStart"/>
      <w:r w:rsidR="00E2553B">
        <w:rPr>
          <w:rFonts w:ascii="Times-Bold" w:hAnsi="Times-Bold" w:cs="Times-Bold"/>
          <w:b/>
          <w:bCs/>
          <w:sz w:val="20"/>
          <w:szCs w:val="20"/>
        </w:rPr>
        <w:t>IV :</w:t>
      </w:r>
      <w:proofErr w:type="gramEnd"/>
      <w:r w:rsidR="00E2553B">
        <w:rPr>
          <w:rFonts w:ascii="Times-Bold" w:hAnsi="Times-Bold" w:cs="Times-Bold"/>
          <w:b/>
          <w:bCs/>
          <w:sz w:val="20"/>
          <w:szCs w:val="20"/>
        </w:rPr>
        <w:t xml:space="preserve"> INTERNATIONAL RELATIONS : AN HISTORICAL OVERVIEW</w:t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="00FF2E00">
        <w:rPr>
          <w:b/>
          <w:sz w:val="24"/>
          <w:szCs w:val="24"/>
        </w:rPr>
        <w:t xml:space="preserve">                                                                         </w:t>
      </w:r>
      <w:r w:rsidR="00E2553B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R</w:t>
      </w:r>
      <w:r w:rsidRPr="00EF1B72">
        <w:rPr>
          <w:b/>
          <w:sz w:val="24"/>
          <w:szCs w:val="24"/>
        </w:rPr>
        <w:t xml:space="preserve">oom No : </w:t>
      </w:r>
      <w:r>
        <w:rPr>
          <w:b/>
          <w:sz w:val="24"/>
          <w:szCs w:val="24"/>
        </w:rPr>
        <w:t>1</w:t>
      </w:r>
      <w:r w:rsidR="00E2553B">
        <w:rPr>
          <w:b/>
          <w:sz w:val="24"/>
          <w:szCs w:val="24"/>
        </w:rPr>
        <w:t>03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0E18D6" w:rsidRPr="005947C7" w:rsidTr="005E77E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E18D6" w:rsidRPr="005947C7" w:rsidTr="005E77E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/07/2019 – 27/07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0E18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29/07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FF2E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INTERNATIONAL RELATIONS –</w:t>
            </w:r>
            <w:r w:rsidR="000E18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FF2E00">
              <w:rPr>
                <w:rFonts w:ascii="Times New Roman" w:hAnsi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CENTURY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SITUATION IN WORLD POLITICS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5947C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08/</w:t>
            </w:r>
            <w:r w:rsidRPr="005947C7">
              <w:rPr>
                <w:rFonts w:ascii="Times New Roman" w:hAnsi="Times New Roman"/>
              </w:rPr>
              <w:t>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CAUSES OF COLLAPSE OF WORLD SYSTEM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WORLD WAR FIRST : CAUSES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WORLD WAR FIRST : CAUSES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WORLD WAR FIRST : CAUSES AND IMPACT </w:t>
            </w:r>
          </w:p>
        </w:tc>
      </w:tr>
      <w:tr w:rsidR="000E18D6" w:rsidRPr="005947C7" w:rsidTr="005E77E5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150BBC" w:rsidRDefault="000E18D6" w:rsidP="00FF2E00">
            <w:pPr>
              <w:rPr>
                <w:rFonts w:ascii="Times New Roman" w:hAnsi="Times New Roman"/>
                <w:sz w:val="28"/>
                <w:szCs w:val="28"/>
              </w:rPr>
            </w:pPr>
            <w:r w:rsidRPr="00150B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2E00">
              <w:rPr>
                <w:rFonts w:ascii="Times New Roman" w:hAnsi="Times New Roman"/>
                <w:sz w:val="28"/>
                <w:szCs w:val="28"/>
              </w:rPr>
              <w:t>WORLD WAR SECOND : CAUSES AND IMPACT</w:t>
            </w: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FF2E0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CAUSES OF THE COLLAPSE OF SOVIET SYSTEM </w:t>
            </w:r>
          </w:p>
        </w:tc>
      </w:tr>
      <w:tr w:rsidR="000E18D6" w:rsidRPr="005947C7" w:rsidTr="005E77E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28/09</w:t>
            </w:r>
            <w:r w:rsidRPr="005947C7">
              <w:rPr>
                <w:rFonts w:ascii="Times New Roman" w:hAnsi="Times New Roman"/>
              </w:rPr>
              <w:t>/2019</w:t>
            </w:r>
            <w:r>
              <w:rPr>
                <w:rFonts w:ascii="Times New Roman" w:hAnsi="Times New Roman"/>
              </w:rPr>
              <w:t xml:space="preserve"> (Youth Festival)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IMPACT OF SOVIET COLLAPSE</w:t>
            </w: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FF2E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2E00">
              <w:rPr>
                <w:rFonts w:ascii="Times New Roman" w:hAnsi="Times New Roman"/>
                <w:sz w:val="28"/>
                <w:szCs w:val="28"/>
              </w:rPr>
              <w:t>NATURE OF NEW WORLD ODER</w:t>
            </w: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Exams</w:t>
            </w:r>
          </w:p>
        </w:tc>
      </w:tr>
      <w:tr w:rsidR="000E18D6" w:rsidRPr="005947C7" w:rsidTr="005E77E5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GLOBALIZATION AND ITS IMPACT 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NUCLEAR POLITICS NPT AND HEGEMONY 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E2553B" w:rsidRDefault="00E2553B" w:rsidP="00E2553B">
            <w:pPr>
              <w:rPr>
                <w:rFonts w:ascii="Times New Roman" w:hAnsi="Times New Roman"/>
                <w:sz w:val="24"/>
                <w:szCs w:val="24"/>
              </w:rPr>
            </w:pPr>
            <w:r w:rsidRPr="00E2553B">
              <w:rPr>
                <w:rFonts w:ascii="Times-Italic" w:hAnsi="Times-Italic" w:cs="Times-Italic"/>
                <w:iCs/>
                <w:sz w:val="24"/>
                <w:szCs w:val="24"/>
              </w:rPr>
              <w:t xml:space="preserve">EMERGING ISSUES IN CHANGING </w:t>
            </w:r>
            <w:proofErr w:type="gramStart"/>
            <w:r w:rsidRPr="00E2553B">
              <w:rPr>
                <w:rFonts w:ascii="Times-Italic" w:hAnsi="Times-Italic" w:cs="Times-Italic"/>
                <w:iCs/>
                <w:sz w:val="24"/>
                <w:szCs w:val="24"/>
              </w:rPr>
              <w:t>WORLD :</w:t>
            </w:r>
            <w:proofErr w:type="gramEnd"/>
            <w:r w:rsidRPr="00E2553B">
              <w:rPr>
                <w:rFonts w:ascii="Times-Italic" w:hAnsi="Times-Italic" w:cs="Times-Italic"/>
                <w:iCs/>
                <w:sz w:val="24"/>
                <w:szCs w:val="24"/>
              </w:rPr>
              <w:t xml:space="preserve"> ETHNICITY, ENVIRONMENT, SUSTAINABLE DEVELOPMENT, GENDER AND PEACE </w:t>
            </w:r>
            <w:r w:rsidRPr="00E2553B">
              <w:rPr>
                <w:rFonts w:ascii="Times-Roman" w:hAnsi="Times-Roman" w:cs="Times-Roman"/>
                <w:sz w:val="24"/>
                <w:szCs w:val="24"/>
              </w:rPr>
              <w:t>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E255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ECONOMIC CHANGES : ROLE OF IMF, WORLD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BANK, WTO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REGIONAL ECONOMIC CHANGES 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49686F" w:rsidP="004968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ANALYSIS OF THE ENTIRE WORK DONE AND BRAIN STORMING SESSIONS </w:t>
            </w:r>
          </w:p>
        </w:tc>
      </w:tr>
    </w:tbl>
    <w:p w:rsidR="000E18D6" w:rsidRDefault="000E18D6" w:rsidP="000E18D6"/>
    <w:p w:rsidR="000E18D6" w:rsidRDefault="000E18D6" w:rsidP="000E18D6"/>
    <w:p w:rsidR="0042239F" w:rsidRDefault="0042239F"/>
    <w:sectPr w:rsidR="0042239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>
    <w:useFELayout/>
  </w:compat>
  <w:rsids>
    <w:rsidRoot w:val="000E18D6"/>
    <w:rsid w:val="000E18D6"/>
    <w:rsid w:val="0042239F"/>
    <w:rsid w:val="0049686F"/>
    <w:rsid w:val="006816D0"/>
    <w:rsid w:val="00A364AE"/>
    <w:rsid w:val="00BA3163"/>
    <w:rsid w:val="00E2553B"/>
    <w:rsid w:val="00F36111"/>
    <w:rsid w:val="00FF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</dc:creator>
  <cp:lastModifiedBy>HCL</cp:lastModifiedBy>
  <cp:revision>2</cp:revision>
  <dcterms:created xsi:type="dcterms:W3CDTF">2019-09-06T15:00:00Z</dcterms:created>
  <dcterms:modified xsi:type="dcterms:W3CDTF">2019-09-06T15:00:00Z</dcterms:modified>
</cp:coreProperties>
</file>