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C3B" w:rsidRPr="00751560" w:rsidRDefault="00AF4C3B" w:rsidP="00AF4C3B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51560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AF4C3B" w:rsidRPr="00751560" w:rsidRDefault="00AF4C3B" w:rsidP="00AF4C3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51560"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</w:p>
    <w:p w:rsidR="00AF4C3B" w:rsidRDefault="00AF4C3B" w:rsidP="00AF4C3B">
      <w:pPr>
        <w:spacing w:after="0"/>
        <w:rPr>
          <w:rFonts w:ascii="Times New Roman" w:hAnsi="Times New Roman"/>
          <w:b/>
          <w:sz w:val="24"/>
          <w:szCs w:val="24"/>
        </w:rPr>
      </w:pPr>
      <w:r w:rsidRPr="00751560">
        <w:rPr>
          <w:rFonts w:ascii="Times New Roman" w:hAnsi="Times New Roman"/>
          <w:b/>
          <w:sz w:val="24"/>
          <w:szCs w:val="24"/>
        </w:rPr>
        <w:tab/>
      </w:r>
      <w:r w:rsidRPr="00751560">
        <w:rPr>
          <w:rFonts w:ascii="Times New Roman" w:hAnsi="Times New Roman"/>
          <w:b/>
          <w:sz w:val="24"/>
          <w:szCs w:val="24"/>
        </w:rPr>
        <w:tab/>
      </w:r>
      <w:r w:rsidRPr="00751560">
        <w:rPr>
          <w:rFonts w:ascii="Times New Roman" w:hAnsi="Times New Roman"/>
          <w:b/>
          <w:sz w:val="24"/>
          <w:szCs w:val="24"/>
        </w:rPr>
        <w:tab/>
      </w:r>
      <w:r w:rsidRPr="00751560">
        <w:rPr>
          <w:rFonts w:ascii="Times New Roman" w:hAnsi="Times New Roman"/>
          <w:b/>
          <w:sz w:val="24"/>
          <w:szCs w:val="24"/>
        </w:rPr>
        <w:tab/>
      </w:r>
      <w:r w:rsidRPr="00751560">
        <w:rPr>
          <w:rFonts w:ascii="Times New Roman" w:hAnsi="Times New Roman"/>
          <w:b/>
          <w:sz w:val="24"/>
          <w:szCs w:val="24"/>
        </w:rPr>
        <w:tab/>
        <w:t>(2018-19)</w:t>
      </w:r>
    </w:p>
    <w:p w:rsidR="00AF4C3B" w:rsidRPr="00751560" w:rsidRDefault="00AF4C3B" w:rsidP="00AF4C3B">
      <w:pPr>
        <w:spacing w:after="0"/>
        <w:rPr>
          <w:rFonts w:ascii="Times New Roman" w:hAnsi="Times New Roman"/>
          <w:sz w:val="24"/>
          <w:szCs w:val="24"/>
        </w:rPr>
      </w:pPr>
    </w:p>
    <w:p w:rsidR="00AF4C3B" w:rsidRPr="00570B2E" w:rsidRDefault="00AF4C3B" w:rsidP="00AF4C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51560">
        <w:rPr>
          <w:rFonts w:ascii="Times New Roman" w:hAnsi="Times New Roman"/>
          <w:b/>
          <w:sz w:val="24"/>
          <w:szCs w:val="24"/>
        </w:rPr>
        <w:t>Class:</w:t>
      </w:r>
      <w:r w:rsidRPr="00751560">
        <w:rPr>
          <w:rFonts w:ascii="Times New Roman" w:hAnsi="Times New Roman"/>
          <w:b/>
          <w:sz w:val="24"/>
          <w:szCs w:val="24"/>
        </w:rPr>
        <w:tab/>
      </w:r>
      <w:r w:rsidRPr="00751560">
        <w:rPr>
          <w:rFonts w:ascii="Times New Roman" w:hAnsi="Times New Roman"/>
          <w:sz w:val="24"/>
          <w:szCs w:val="24"/>
        </w:rPr>
        <w:t>B.C</w:t>
      </w:r>
      <w:r>
        <w:rPr>
          <w:rFonts w:ascii="Times New Roman" w:hAnsi="Times New Roman"/>
          <w:sz w:val="24"/>
          <w:szCs w:val="24"/>
        </w:rPr>
        <w:t xml:space="preserve">om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Ist</w:t>
      </w:r>
      <w:proofErr w:type="spellEnd"/>
      <w:r>
        <w:rPr>
          <w:rFonts w:ascii="Times New Roman" w:hAnsi="Times New Roman"/>
          <w:sz w:val="24"/>
          <w:szCs w:val="24"/>
        </w:rPr>
        <w:t xml:space="preserve"> Sem.</w:t>
      </w:r>
      <w:proofErr w:type="gramEnd"/>
      <w:r w:rsidRPr="007515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            </w:t>
      </w:r>
      <w:r w:rsidRPr="00751560">
        <w:rPr>
          <w:rFonts w:ascii="Times New Roman" w:hAnsi="Times New Roman"/>
          <w:b/>
          <w:sz w:val="24"/>
          <w:szCs w:val="24"/>
        </w:rPr>
        <w:t xml:space="preserve">Name of the Teacher: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Indu</w:t>
      </w:r>
      <w:proofErr w:type="spellEnd"/>
      <w:r>
        <w:rPr>
          <w:rFonts w:ascii="Times New Roman" w:hAnsi="Times New Roman"/>
          <w:sz w:val="24"/>
          <w:szCs w:val="24"/>
        </w:rPr>
        <w:t xml:space="preserve">  &amp;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Dr.Mamta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Malhotra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AF4C3B" w:rsidRPr="00751560" w:rsidRDefault="00AF4C3B" w:rsidP="00AF4C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51560">
        <w:rPr>
          <w:rFonts w:ascii="Times New Roman" w:hAnsi="Times New Roman"/>
          <w:b/>
          <w:sz w:val="24"/>
          <w:szCs w:val="24"/>
        </w:rPr>
        <w:t>Subject:</w:t>
      </w:r>
      <w:r w:rsidRPr="00570B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Psychology for Managers</w:t>
      </w:r>
      <w:r w:rsidRPr="0075156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751560">
        <w:rPr>
          <w:rFonts w:ascii="Times New Roman" w:hAnsi="Times New Roman"/>
          <w:b/>
          <w:sz w:val="24"/>
          <w:szCs w:val="24"/>
        </w:rPr>
        <w:t xml:space="preserve">Period: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Ist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(Section B)           &amp; </w:t>
      </w:r>
      <w:r w:rsidRPr="00570B2E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sz w:val="24"/>
          <w:szCs w:val="24"/>
        </w:rPr>
        <w:t xml:space="preserve"> 6</w:t>
      </w:r>
      <w:r w:rsidRPr="00570B2E"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(Section A)</w:t>
      </w:r>
    </w:p>
    <w:p w:rsidR="00AF4C3B" w:rsidRPr="00570B2E" w:rsidRDefault="00AF4C3B" w:rsidP="00AF4C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51560">
        <w:rPr>
          <w:rFonts w:ascii="Times New Roman" w:hAnsi="Times New Roman"/>
          <w:b/>
          <w:sz w:val="24"/>
          <w:szCs w:val="24"/>
        </w:rPr>
        <w:t xml:space="preserve">Paper: </w:t>
      </w:r>
      <w:r>
        <w:rPr>
          <w:rFonts w:ascii="Times New Roman" w:hAnsi="Times New Roman"/>
          <w:sz w:val="24"/>
          <w:szCs w:val="24"/>
        </w:rPr>
        <w:t>Psychology for Managers</w:t>
      </w:r>
      <w:r w:rsidRPr="00751560">
        <w:rPr>
          <w:rFonts w:ascii="Times New Roman" w:hAnsi="Times New Roman"/>
          <w:sz w:val="24"/>
          <w:szCs w:val="24"/>
        </w:rPr>
        <w:tab/>
      </w:r>
      <w:r w:rsidRPr="00751560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751560">
        <w:rPr>
          <w:rFonts w:ascii="Times New Roman" w:hAnsi="Times New Roman"/>
          <w:b/>
          <w:sz w:val="24"/>
          <w:szCs w:val="24"/>
        </w:rPr>
        <w:t>No</w:t>
      </w:r>
      <w:r w:rsidRPr="0075156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515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302                           </w:t>
      </w:r>
      <w:r w:rsidRPr="00751560">
        <w:rPr>
          <w:rFonts w:ascii="Times New Roman" w:hAnsi="Times New Roman"/>
          <w:b/>
          <w:sz w:val="24"/>
          <w:szCs w:val="24"/>
        </w:rPr>
        <w:t>Room No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301</w:t>
      </w:r>
    </w:p>
    <w:p w:rsidR="00AF4C3B" w:rsidRPr="00751560" w:rsidRDefault="00AF4C3B" w:rsidP="00AF4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  <w:right w:w="115" w:type="dxa"/>
        </w:tblCellMar>
        <w:tblLook w:val="04A0"/>
      </w:tblPr>
      <w:tblGrid>
        <w:gridCol w:w="1188"/>
        <w:gridCol w:w="2083"/>
        <w:gridCol w:w="2241"/>
        <w:gridCol w:w="4118"/>
      </w:tblGrid>
      <w:tr w:rsidR="00AF4C3B" w:rsidRPr="00751560" w:rsidTr="00E130ED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. No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AF4C3B" w:rsidRPr="00751560" w:rsidTr="00E130ED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(For ongoing classes)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AF4C3B" w:rsidRPr="00751560" w:rsidTr="00E130ED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July 24,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July 28,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C3B" w:rsidRPr="00751560" w:rsidTr="00E130ED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July 30,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4,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Meaning, Definitions, Need and Importance of Organizational Behavior</w:t>
            </w:r>
          </w:p>
        </w:tc>
      </w:tr>
      <w:tr w:rsidR="00AF4C3B" w:rsidRPr="00751560" w:rsidTr="00E130ED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6,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11,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Contributing Disciplines of OB.</w:t>
            </w:r>
          </w:p>
        </w:tc>
      </w:tr>
      <w:tr w:rsidR="00AF4C3B" w:rsidRPr="00751560" w:rsidTr="00E130ED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13,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18,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Nature and Scope of OB, Significance of OB.</w:t>
            </w:r>
          </w:p>
        </w:tc>
      </w:tr>
      <w:tr w:rsidR="00AF4C3B" w:rsidRPr="00751560" w:rsidTr="00E130ED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20,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25,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Approaches and Models of OB.</w:t>
            </w:r>
          </w:p>
        </w:tc>
      </w:tr>
      <w:tr w:rsidR="00AF4C3B" w:rsidRPr="00751560" w:rsidTr="00E130ED">
        <w:trPr>
          <w:trHeight w:val="576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27,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1,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and meaning of Individual Behavior</w:t>
            </w:r>
          </w:p>
        </w:tc>
      </w:tr>
      <w:tr w:rsidR="00AF4C3B" w:rsidRPr="00751560" w:rsidTr="00E130ED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3,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8,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Factors affecting Individual Behavior</w:t>
            </w:r>
          </w:p>
        </w:tc>
      </w:tr>
      <w:tr w:rsidR="00AF4C3B" w:rsidRPr="00751560" w:rsidTr="00E130ED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10,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15,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Models of Individual Behavior</w:t>
            </w:r>
          </w:p>
        </w:tc>
      </w:tr>
      <w:tr w:rsidR="00AF4C3B" w:rsidRPr="00751560" w:rsidTr="00E130ED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17,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22,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Meaning and Importance of Motivation</w:t>
            </w:r>
          </w:p>
        </w:tc>
      </w:tr>
      <w:tr w:rsidR="00AF4C3B" w:rsidRPr="00751560" w:rsidTr="00E130ED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24,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29,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Theories of Motivation</w:t>
            </w:r>
          </w:p>
        </w:tc>
      </w:tr>
      <w:tr w:rsidR="00AF4C3B" w:rsidRPr="00751560" w:rsidTr="00E130ED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October  1,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October  8,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Theories of Motivation</w:t>
            </w:r>
          </w:p>
        </w:tc>
      </w:tr>
      <w:tr w:rsidR="00AF4C3B" w:rsidRPr="00751560" w:rsidTr="00E130ED">
        <w:trPr>
          <w:trHeight w:val="20"/>
          <w:jc w:val="center"/>
        </w:trPr>
        <w:tc>
          <w:tcPr>
            <w:tcW w:w="963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F4C3B" w:rsidRPr="00751560" w:rsidRDefault="00AF4C3B" w:rsidP="00E130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AF4C3B" w:rsidRPr="00751560" w:rsidTr="00E130ED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October  20,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October  27,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Personality: Meaning, features, determinants and theories.</w:t>
            </w:r>
          </w:p>
        </w:tc>
      </w:tr>
      <w:tr w:rsidR="00AF4C3B" w:rsidRPr="00751560" w:rsidTr="00E130ED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October  29,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3,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Perception: Nature, Importance, Process. Errors and Distortion.</w:t>
            </w:r>
          </w:p>
        </w:tc>
      </w:tr>
      <w:tr w:rsidR="00AF4C3B" w:rsidRPr="00751560" w:rsidTr="00E130ED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5,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10,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Attitudes and Values</w:t>
            </w:r>
          </w:p>
        </w:tc>
      </w:tr>
      <w:tr w:rsidR="00AF4C3B" w:rsidRPr="00751560" w:rsidTr="00E130ED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12,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17,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Meaning and Importance of Leadership, Leadership Styles</w:t>
            </w:r>
          </w:p>
        </w:tc>
      </w:tr>
      <w:tr w:rsidR="00AF4C3B" w:rsidRPr="00751560" w:rsidTr="00E130ED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19,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 xml:space="preserve">November </w:t>
            </w:r>
            <w:bookmarkStart w:id="0" w:name="_GoBack"/>
            <w:bookmarkEnd w:id="0"/>
            <w:r w:rsidRPr="00751560">
              <w:rPr>
                <w:rFonts w:ascii="Times New Roman" w:hAnsi="Times New Roman"/>
                <w:color w:val="auto"/>
                <w:sz w:val="24"/>
                <w:szCs w:val="24"/>
              </w:rPr>
              <w:t>22</w:t>
            </w:r>
            <w:r w:rsidRPr="00751560">
              <w:rPr>
                <w:rFonts w:ascii="Times New Roman" w:hAnsi="Times New Roman"/>
                <w:sz w:val="24"/>
                <w:szCs w:val="24"/>
              </w:rPr>
              <w:t>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Models and Theories of  Leadership</w:t>
            </w:r>
          </w:p>
        </w:tc>
      </w:tr>
      <w:tr w:rsidR="00AF4C3B" w:rsidRPr="00751560" w:rsidTr="00E130ED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26,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December  1,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4C3B" w:rsidRPr="00751560" w:rsidRDefault="00AF4C3B" w:rsidP="00E130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Stress Mgt., Conflict Mgt.</w:t>
            </w:r>
          </w:p>
        </w:tc>
      </w:tr>
    </w:tbl>
    <w:p w:rsidR="00AF4C3B" w:rsidRPr="00751560" w:rsidRDefault="00AF4C3B" w:rsidP="00AF4C3B">
      <w:pPr>
        <w:rPr>
          <w:rFonts w:ascii="Times New Roman" w:hAnsi="Times New Roman"/>
          <w:sz w:val="24"/>
          <w:szCs w:val="24"/>
        </w:rPr>
      </w:pPr>
    </w:p>
    <w:p w:rsidR="00B165E7" w:rsidRDefault="00B165E7" w:rsidP="00B165E7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B165E7" w:rsidRDefault="00B165E7" w:rsidP="00B165E7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B165E7" w:rsidRDefault="00B165E7" w:rsidP="00B165E7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B165E7" w:rsidRDefault="00B165E7" w:rsidP="00B165E7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>MCOM1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:Dr</w:t>
      </w:r>
      <w:proofErr w:type="spellEnd"/>
      <w:proofErr w:type="gramEnd"/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Mamta</w:t>
      </w:r>
      <w:proofErr w:type="spellEnd"/>
    </w:p>
    <w:p w:rsidR="00B165E7" w:rsidRDefault="00B165E7" w:rsidP="00B165E7">
      <w:pPr>
        <w:spacing w:after="0" w:line="240" w:lineRule="auto"/>
      </w:pPr>
      <w:proofErr w:type="spellStart"/>
      <w:r>
        <w:rPr>
          <w:b/>
          <w:sz w:val="28"/>
          <w:szCs w:val="28"/>
        </w:rPr>
        <w:t>Subject</w:t>
      </w:r>
      <w:proofErr w:type="gramStart"/>
      <w:r>
        <w:rPr>
          <w:b/>
          <w:sz w:val="28"/>
          <w:szCs w:val="28"/>
        </w:rPr>
        <w:t>:org</w:t>
      </w:r>
      <w:proofErr w:type="spellEnd"/>
      <w:proofErr w:type="gramEnd"/>
      <w:r>
        <w:rPr>
          <w:b/>
          <w:sz w:val="28"/>
          <w:szCs w:val="28"/>
        </w:rPr>
        <w:t xml:space="preserve">. </w:t>
      </w:r>
      <w:proofErr w:type="gramStart"/>
      <w:r>
        <w:rPr>
          <w:b/>
          <w:sz w:val="28"/>
          <w:szCs w:val="28"/>
        </w:rPr>
        <w:t>theory</w:t>
      </w:r>
      <w:proofErr w:type="gramEnd"/>
      <w:r>
        <w:rPr>
          <w:b/>
          <w:sz w:val="28"/>
          <w:szCs w:val="28"/>
        </w:rPr>
        <w:t xml:space="preserve"> &amp; </w:t>
      </w:r>
      <w:proofErr w:type="spellStart"/>
      <w:r>
        <w:rPr>
          <w:b/>
          <w:sz w:val="28"/>
          <w:szCs w:val="28"/>
        </w:rPr>
        <w:t>beh</w:t>
      </w:r>
      <w:proofErr w:type="spellEnd"/>
      <w:r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ab/>
        <w:t xml:space="preserve">              </w:t>
      </w:r>
      <w:proofErr w:type="gramStart"/>
      <w:r>
        <w:rPr>
          <w:b/>
          <w:sz w:val="28"/>
          <w:szCs w:val="28"/>
        </w:rPr>
        <w:t>Period :2nd</w:t>
      </w:r>
      <w:proofErr w:type="gramEnd"/>
    </w:p>
    <w:p w:rsidR="00B165E7" w:rsidRDefault="00B165E7" w:rsidP="00B165E7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Room No :305</w:t>
      </w:r>
    </w:p>
    <w:p w:rsidR="00B165E7" w:rsidRDefault="00B165E7" w:rsidP="00B165E7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B165E7" w:rsidTr="00AB21C3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Default="00B165E7" w:rsidP="00AB21C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Default="00B165E7" w:rsidP="00AB21C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Default="00B165E7" w:rsidP="00AB21C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Default="00B165E7" w:rsidP="00AB21C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B165E7" w:rsidRPr="000271A2" w:rsidTr="00AB21C3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B165E7" w:rsidRPr="000271A2" w:rsidRDefault="00B165E7" w:rsidP="00AB21C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INTRO TO OB</w:t>
            </w:r>
          </w:p>
        </w:tc>
      </w:tr>
      <w:tr w:rsidR="00B165E7" w:rsidRPr="000271A2" w:rsidTr="00AB21C3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Default="00B165E7" w:rsidP="00AB21C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Default="00B165E7" w:rsidP="00AB21C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B165E7" w:rsidRPr="000271A2" w:rsidTr="00AB21C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B165E7" w:rsidRPr="000271A2" w:rsidRDefault="00B165E7" w:rsidP="00AB21C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INTRO TO OB</w:t>
            </w:r>
          </w:p>
        </w:tc>
      </w:tr>
      <w:tr w:rsidR="00B165E7" w:rsidRPr="000271A2" w:rsidTr="00AB21C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B165E7" w:rsidRPr="000271A2" w:rsidRDefault="00B165E7" w:rsidP="00AB21C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ORG THEORIES</w:t>
            </w:r>
          </w:p>
        </w:tc>
      </w:tr>
      <w:tr w:rsidR="00B165E7" w:rsidRPr="000271A2" w:rsidTr="00AB21C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B165E7" w:rsidRPr="000271A2" w:rsidRDefault="00B165E7" w:rsidP="00AB21C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ORG THEORIES</w:t>
            </w:r>
          </w:p>
        </w:tc>
      </w:tr>
      <w:tr w:rsidR="00B165E7" w:rsidRPr="000271A2" w:rsidTr="00AB21C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B165E7" w:rsidRPr="000271A2" w:rsidRDefault="00B165E7" w:rsidP="00AB21C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ORG. STRUCTURE, BUREAUCRATISATION</w:t>
            </w:r>
          </w:p>
        </w:tc>
      </w:tr>
      <w:tr w:rsidR="00B165E7" w:rsidRPr="000271A2" w:rsidTr="00AB21C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B165E7" w:rsidRPr="000271A2" w:rsidRDefault="00B165E7" w:rsidP="00AB21C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OB- CONCEPT, MODELS,CHALLENGES</w:t>
            </w:r>
          </w:p>
        </w:tc>
      </w:tr>
      <w:tr w:rsidR="00B165E7" w:rsidRPr="000271A2" w:rsidTr="00AB21C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B165E7" w:rsidRPr="000271A2" w:rsidRDefault="00B165E7" w:rsidP="00AB21C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INDIVIDUAL BEHAVIOR, VALUES</w:t>
            </w:r>
          </w:p>
        </w:tc>
      </w:tr>
      <w:tr w:rsidR="00B165E7" w:rsidRPr="000271A2" w:rsidTr="00AB21C3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3F3D12" w:rsidRDefault="00B165E7" w:rsidP="00AB21C3">
            <w:pPr>
              <w:rPr>
                <w:rFonts w:ascii="Kruti Dev 010" w:hAnsi="Kruti Dev 010"/>
                <w:b/>
                <w:sz w:val="24"/>
                <w:szCs w:val="28"/>
              </w:rPr>
            </w:pPr>
            <w:r>
              <w:rPr>
                <w:rFonts w:ascii="Kruti Dev 010" w:hAnsi="Kruti Dev 010"/>
                <w:b/>
                <w:sz w:val="24"/>
                <w:szCs w:val="28"/>
              </w:rPr>
              <w:t>ATTITUDES, PERSONALITY</w:t>
            </w:r>
          </w:p>
        </w:tc>
      </w:tr>
      <w:tr w:rsidR="00B165E7" w:rsidRPr="000271A2" w:rsidTr="00AB21C3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874EE0" w:rsidRDefault="00B165E7" w:rsidP="00AB21C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EMOTIONS, PERCEPTUAL PROCESS</w:t>
            </w:r>
          </w:p>
        </w:tc>
      </w:tr>
      <w:tr w:rsidR="00B165E7" w:rsidRPr="000271A2" w:rsidTr="00AB21C3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GROUP DECISION MAKING</w:t>
            </w:r>
          </w:p>
        </w:tc>
      </w:tr>
      <w:tr w:rsidR="00B165E7" w:rsidRPr="000271A2" w:rsidTr="00AB21C3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COMMNICATION, MOTIVATION</w:t>
            </w:r>
          </w:p>
        </w:tc>
      </w:tr>
      <w:tr w:rsidR="00B165E7" w:rsidRPr="000271A2" w:rsidTr="00AB21C3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165E7" w:rsidRPr="00274C16" w:rsidRDefault="00B165E7" w:rsidP="00AB21C3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B165E7" w:rsidRPr="000271A2" w:rsidTr="00AB21C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655A59" w:rsidRDefault="00B165E7" w:rsidP="00AB21C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BEHAVIOR MODIFICATION, ORG. EFFECTIVENESS</w:t>
            </w:r>
          </w:p>
        </w:tc>
      </w:tr>
      <w:tr w:rsidR="00B165E7" w:rsidRPr="000271A2" w:rsidTr="00AB21C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655A59" w:rsidRDefault="00B165E7" w:rsidP="00AB21C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POWER, CONFLICT</w:t>
            </w:r>
          </w:p>
        </w:tc>
      </w:tr>
      <w:tr w:rsidR="00B165E7" w:rsidRPr="000271A2" w:rsidTr="00AB21C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WORKSTRESS, ORG. CULTURE</w:t>
            </w:r>
          </w:p>
        </w:tc>
      </w:tr>
      <w:tr w:rsidR="00B165E7" w:rsidRPr="000271A2" w:rsidTr="00AB21C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ORG. DEVELOPMENT</w:t>
            </w:r>
          </w:p>
        </w:tc>
      </w:tr>
      <w:tr w:rsidR="00B165E7" w:rsidRPr="000271A2" w:rsidTr="00AB21C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STRESS MANAGEMENT</w:t>
            </w:r>
          </w:p>
        </w:tc>
      </w:tr>
      <w:tr w:rsidR="00B165E7" w:rsidRPr="000271A2" w:rsidTr="00AB21C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CASE STUDIES, REVISION</w:t>
            </w:r>
          </w:p>
        </w:tc>
      </w:tr>
    </w:tbl>
    <w:p w:rsidR="00B165E7" w:rsidRDefault="00B165E7" w:rsidP="00B165E7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B165E7" w:rsidRDefault="00B165E7" w:rsidP="00B165E7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B165E7" w:rsidRDefault="00B165E7" w:rsidP="00B165E7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B165E7" w:rsidRDefault="00B165E7" w:rsidP="00B165E7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>MCOM 3</w:t>
      </w:r>
      <w:r w:rsidRPr="000D7C0A">
        <w:rPr>
          <w:b/>
          <w:sz w:val="28"/>
          <w:szCs w:val="28"/>
          <w:vertAlign w:val="superscript"/>
        </w:rPr>
        <w:t>RD</w:t>
      </w:r>
      <w:r>
        <w:rPr>
          <w:b/>
          <w:sz w:val="28"/>
          <w:szCs w:val="28"/>
        </w:rPr>
        <w:t xml:space="preserve"> SEM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:Dr</w:t>
      </w:r>
      <w:proofErr w:type="spellEnd"/>
      <w:proofErr w:type="gramEnd"/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Mamta</w:t>
      </w:r>
      <w:proofErr w:type="spellEnd"/>
    </w:p>
    <w:p w:rsidR="00B165E7" w:rsidRDefault="00B165E7" w:rsidP="00B165E7">
      <w:pPr>
        <w:spacing w:after="0" w:line="240" w:lineRule="auto"/>
      </w:pPr>
      <w:proofErr w:type="spellStart"/>
      <w:r>
        <w:rPr>
          <w:b/>
          <w:sz w:val="28"/>
          <w:szCs w:val="28"/>
        </w:rPr>
        <w:t>Subject</w:t>
      </w:r>
      <w:proofErr w:type="gramStart"/>
      <w:r>
        <w:rPr>
          <w:b/>
          <w:sz w:val="28"/>
          <w:szCs w:val="28"/>
        </w:rPr>
        <w:t>:MARKETING</w:t>
      </w:r>
      <w:proofErr w:type="spellEnd"/>
      <w:proofErr w:type="gramEnd"/>
      <w:r>
        <w:rPr>
          <w:b/>
          <w:sz w:val="28"/>
          <w:szCs w:val="28"/>
        </w:rPr>
        <w:t xml:space="preserve"> RESEARCH</w:t>
      </w:r>
      <w:r>
        <w:rPr>
          <w:b/>
          <w:sz w:val="28"/>
          <w:szCs w:val="28"/>
        </w:rPr>
        <w:tab/>
        <w:t xml:space="preserve"> Period :3RD</w:t>
      </w:r>
    </w:p>
    <w:p w:rsidR="00B165E7" w:rsidRDefault="00B165E7" w:rsidP="00B165E7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:204</w:t>
      </w:r>
    </w:p>
    <w:p w:rsidR="00B165E7" w:rsidRDefault="00B165E7" w:rsidP="00B165E7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B165E7" w:rsidTr="00AB21C3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Default="00B165E7" w:rsidP="00AB21C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Default="00B165E7" w:rsidP="00AB21C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Default="00B165E7" w:rsidP="00AB21C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Default="00B165E7" w:rsidP="00AB21C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B165E7" w:rsidRPr="000271A2" w:rsidTr="00AB21C3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B165E7" w:rsidRPr="000271A2" w:rsidRDefault="00B165E7" w:rsidP="00AB21C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MARKETING RESEARCH INTRO</w:t>
            </w:r>
          </w:p>
        </w:tc>
      </w:tr>
      <w:tr w:rsidR="00B165E7" w:rsidRPr="000271A2" w:rsidTr="00AB21C3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Default="00B165E7" w:rsidP="00AB21C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Default="00B165E7" w:rsidP="00AB21C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B165E7" w:rsidRPr="000271A2" w:rsidTr="00AB21C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B165E7" w:rsidRPr="000271A2" w:rsidRDefault="00B165E7" w:rsidP="00AB21C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RESEARCH RELIABILITY, VALIDITY, PROBLEMS</w:t>
            </w:r>
          </w:p>
        </w:tc>
      </w:tr>
      <w:tr w:rsidR="00B165E7" w:rsidRPr="000271A2" w:rsidTr="00AB21C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B165E7" w:rsidRPr="000271A2" w:rsidRDefault="00B165E7" w:rsidP="00AB21C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MIS, syndicated research</w:t>
            </w:r>
          </w:p>
        </w:tc>
      </w:tr>
      <w:tr w:rsidR="00B165E7" w:rsidRPr="000271A2" w:rsidTr="00AB21C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B165E7" w:rsidRPr="000271A2" w:rsidRDefault="00B165E7" w:rsidP="00AB21C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MR process, problem identification, information needs, MR proposal</w:t>
            </w:r>
          </w:p>
        </w:tc>
      </w:tr>
      <w:tr w:rsidR="00B165E7" w:rsidRPr="000271A2" w:rsidTr="00AB21C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B165E7" w:rsidRPr="000271A2" w:rsidRDefault="00B165E7" w:rsidP="00AB21C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Research designs, types</w:t>
            </w:r>
          </w:p>
        </w:tc>
      </w:tr>
      <w:tr w:rsidR="00B165E7" w:rsidRPr="000271A2" w:rsidTr="00AB21C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B165E7" w:rsidRPr="000271A2" w:rsidRDefault="00B165E7" w:rsidP="00AB21C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Collection methods, techniques</w:t>
            </w:r>
          </w:p>
        </w:tc>
      </w:tr>
      <w:tr w:rsidR="00B165E7" w:rsidRPr="000271A2" w:rsidTr="00AB21C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B165E7" w:rsidRPr="000271A2" w:rsidRDefault="00B165E7" w:rsidP="00AB21C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Data sources and research, questionnaire</w:t>
            </w:r>
          </w:p>
        </w:tc>
      </w:tr>
      <w:tr w:rsidR="00B165E7" w:rsidRPr="000271A2" w:rsidTr="00AB21C3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3F3D12" w:rsidRDefault="00B165E7" w:rsidP="00AB21C3">
            <w:pPr>
              <w:rPr>
                <w:rFonts w:ascii="Kruti Dev 010" w:hAnsi="Kruti Dev 010"/>
                <w:b/>
                <w:sz w:val="24"/>
                <w:szCs w:val="28"/>
              </w:rPr>
            </w:pPr>
            <w:r>
              <w:rPr>
                <w:rFonts w:ascii="Kruti Dev 010" w:hAnsi="Kruti Dev 010"/>
                <w:b/>
                <w:sz w:val="24"/>
                <w:szCs w:val="28"/>
              </w:rPr>
              <w:t>Sample design and field work, sample size, sampling, non sampling errors</w:t>
            </w:r>
          </w:p>
        </w:tc>
      </w:tr>
      <w:tr w:rsidR="00B165E7" w:rsidRPr="000271A2" w:rsidTr="00AB21C3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AF487D" w:rsidRDefault="00B165E7" w:rsidP="00AB21C3">
            <w:pPr>
              <w:rPr>
                <w:rFonts w:ascii="Kruti Dev 010" w:hAnsi="Kruti Dev 010"/>
                <w:b/>
                <w:sz w:val="24"/>
                <w:szCs w:val="28"/>
              </w:rPr>
            </w:pPr>
            <w:r>
              <w:rPr>
                <w:rFonts w:ascii="Kruti Dev 010" w:hAnsi="Kruti Dev 010"/>
                <w:b/>
                <w:sz w:val="24"/>
                <w:szCs w:val="28"/>
              </w:rPr>
              <w:t>Data analysis and report preparations, data editing</w:t>
            </w:r>
          </w:p>
        </w:tc>
      </w:tr>
      <w:tr w:rsidR="00B165E7" w:rsidRPr="000271A2" w:rsidTr="00AB21C3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Kruti Dev 010" w:hAnsi="Kruti Dev 010"/>
                <w:sz w:val="24"/>
                <w:szCs w:val="28"/>
              </w:rPr>
              <w:t>Univariate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data analysis</w:t>
            </w:r>
          </w:p>
        </w:tc>
      </w:tr>
      <w:tr w:rsidR="00B165E7" w:rsidRPr="000271A2" w:rsidTr="00AB21C3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Multivariate analysis</w:t>
            </w:r>
          </w:p>
        </w:tc>
      </w:tr>
      <w:tr w:rsidR="00B165E7" w:rsidRPr="000271A2" w:rsidTr="00AB21C3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165E7" w:rsidRPr="00274C16" w:rsidRDefault="00B165E7" w:rsidP="00AB21C3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B165E7" w:rsidRPr="000271A2" w:rsidTr="00AB21C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655A59" w:rsidRDefault="00B165E7" w:rsidP="00AB21C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Consumer research</w:t>
            </w:r>
          </w:p>
        </w:tc>
      </w:tr>
      <w:tr w:rsidR="00B165E7" w:rsidRPr="000271A2" w:rsidTr="00AB21C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655A59" w:rsidRDefault="00B165E7" w:rsidP="00AB21C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Scaling </w:t>
            </w:r>
            <w:r>
              <w:rPr>
                <w:rFonts w:ascii="Kruti Dev 010" w:hAnsi="Kruti Dev 010" w:hint="eastAsia"/>
                <w:sz w:val="24"/>
                <w:szCs w:val="28"/>
              </w:rPr>
              <w:t>techniques</w:t>
            </w:r>
            <w:r>
              <w:rPr>
                <w:rFonts w:ascii="Kruti Dev 010" w:hAnsi="Kruti Dev 010"/>
                <w:sz w:val="24"/>
                <w:szCs w:val="28"/>
              </w:rPr>
              <w:t>, product research</w:t>
            </w:r>
          </w:p>
        </w:tc>
      </w:tr>
      <w:tr w:rsidR="00B165E7" w:rsidRPr="000271A2" w:rsidTr="00AB21C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Advertising research, mktg. and sales forecasting</w:t>
            </w:r>
          </w:p>
        </w:tc>
      </w:tr>
      <w:tr w:rsidR="00B165E7" w:rsidRPr="000271A2" w:rsidTr="00AB21C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Sales analysis</w:t>
            </w:r>
          </w:p>
        </w:tc>
      </w:tr>
      <w:tr w:rsidR="00B165E7" w:rsidRPr="000271A2" w:rsidTr="00AB21C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Ethics in MR</w:t>
            </w:r>
          </w:p>
        </w:tc>
      </w:tr>
      <w:tr w:rsidR="00B165E7" w:rsidRPr="000271A2" w:rsidTr="00AB21C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5E7" w:rsidRPr="000271A2" w:rsidRDefault="00B165E7" w:rsidP="00AB21C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MR in India</w:t>
            </w:r>
          </w:p>
        </w:tc>
      </w:tr>
    </w:tbl>
    <w:p w:rsidR="00B165E7" w:rsidRDefault="00B165E7" w:rsidP="00B165E7">
      <w:pPr>
        <w:rPr>
          <w:sz w:val="18"/>
        </w:rPr>
      </w:pPr>
    </w:p>
    <w:p w:rsidR="00B165E7" w:rsidRDefault="00B165E7" w:rsidP="00B165E7"/>
    <w:p w:rsidR="008E3AF0" w:rsidRDefault="008E3AF0"/>
    <w:sectPr w:rsidR="008E3AF0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4C3B"/>
    <w:rsid w:val="008E3AF0"/>
    <w:rsid w:val="00AF4C3B"/>
    <w:rsid w:val="00B165E7"/>
    <w:rsid w:val="00DB6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C3B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761</Words>
  <Characters>4339</Characters>
  <Application>Microsoft Office Word</Application>
  <DocSecurity>0</DocSecurity>
  <Lines>36</Lines>
  <Paragraphs>10</Paragraphs>
  <ScaleCrop>false</ScaleCrop>
  <Company/>
  <LinksUpToDate>false</LinksUpToDate>
  <CharactersWithSpaces>5090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cmo</dc:creator>
  <cp:lastModifiedBy>cmo</cp:lastModifiedBy>
  <cp:revision>2</cp:revision>
  <dcterms:created xsi:type="dcterms:W3CDTF">2018-08-21T07:47:00Z</dcterms:created>
  <dcterms:modified xsi:type="dcterms:W3CDTF">2018-08-21T07:51:00Z</dcterms:modified>
</cp:coreProperties>
</file>